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25B6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6687E3A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1BF3901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27626D57" w14:textId="77777777" w:rsidTr="00DA22A4">
        <w:tc>
          <w:tcPr>
            <w:tcW w:w="1526" w:type="dxa"/>
            <w:shd w:val="clear" w:color="auto" w:fill="auto"/>
          </w:tcPr>
          <w:p w14:paraId="7FFAD591" w14:textId="77777777" w:rsidR="004A4E27" w:rsidRPr="001764B5" w:rsidRDefault="004A4E27" w:rsidP="00DA22A4">
            <w:pPr>
              <w:jc w:val="center"/>
              <w:rPr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54E025B1" w14:textId="19951D53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612E79F" w14:textId="77777777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1764B5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1764B5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0E4C7CF5" w14:textId="77777777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0942D5" w14:paraId="6464164A" w14:textId="77777777" w:rsidTr="00DA22A4">
        <w:tc>
          <w:tcPr>
            <w:tcW w:w="1526" w:type="dxa"/>
            <w:shd w:val="clear" w:color="auto" w:fill="auto"/>
          </w:tcPr>
          <w:p w14:paraId="06096E23" w14:textId="0D6971FA" w:rsidR="004A4E27" w:rsidRPr="001764B5" w:rsidRDefault="00A7740C" w:rsidP="007E78C7">
            <w:pPr>
              <w:jc w:val="both"/>
              <w:rPr>
                <w:bCs/>
                <w:sz w:val="24"/>
                <w:szCs w:val="24"/>
              </w:rPr>
            </w:pPr>
            <w:r w:rsidRPr="001764B5">
              <w:rPr>
                <w:bCs/>
                <w:sz w:val="24"/>
                <w:szCs w:val="24"/>
              </w:rPr>
              <w:t>Кушхов</w:t>
            </w:r>
            <w:r w:rsidR="007E78C7" w:rsidRPr="001764B5">
              <w:rPr>
                <w:bCs/>
                <w:sz w:val="24"/>
                <w:szCs w:val="24"/>
              </w:rPr>
              <w:t xml:space="preserve"> </w:t>
            </w:r>
            <w:r w:rsidRPr="001764B5">
              <w:rPr>
                <w:bCs/>
                <w:sz w:val="24"/>
                <w:szCs w:val="24"/>
              </w:rPr>
              <w:t>Хасби Билялович</w:t>
            </w:r>
          </w:p>
        </w:tc>
        <w:tc>
          <w:tcPr>
            <w:tcW w:w="4111" w:type="dxa"/>
            <w:shd w:val="clear" w:color="auto" w:fill="auto"/>
          </w:tcPr>
          <w:p w14:paraId="7F0CE6F5" w14:textId="2555CA4C" w:rsidR="004B0837" w:rsidRPr="00664DFF" w:rsidRDefault="009017CC" w:rsidP="00F82E40">
            <w:pPr>
              <w:jc w:val="center"/>
              <w:rPr>
                <w:bCs/>
                <w:sz w:val="24"/>
                <w:szCs w:val="24"/>
              </w:rPr>
            </w:pPr>
            <w:r w:rsidRPr="001764B5">
              <w:rPr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DC0082" w:rsidRPr="001764B5">
              <w:rPr>
                <w:bCs/>
                <w:sz w:val="24"/>
                <w:szCs w:val="24"/>
              </w:rPr>
              <w:t>Кабардино-Балкарский государственный университет им. Х.М. Бербекова</w:t>
            </w:r>
            <w:r w:rsidRPr="001764B5">
              <w:rPr>
                <w:bCs/>
                <w:sz w:val="24"/>
                <w:szCs w:val="24"/>
              </w:rPr>
              <w:t>»</w:t>
            </w:r>
            <w:r w:rsidR="004B0837" w:rsidRPr="001764B5">
              <w:rPr>
                <w:bCs/>
                <w:sz w:val="24"/>
                <w:szCs w:val="24"/>
              </w:rPr>
              <w:t xml:space="preserve">. </w:t>
            </w:r>
            <w:r w:rsidR="00DC0082" w:rsidRPr="001764B5">
              <w:rPr>
                <w:sz w:val="24"/>
                <w:szCs w:val="24"/>
              </w:rPr>
              <w:t>360004, Кабардино-</w:t>
            </w:r>
            <w:r w:rsidR="00DC0082" w:rsidRPr="00664DFF">
              <w:rPr>
                <w:sz w:val="24"/>
                <w:szCs w:val="24"/>
              </w:rPr>
              <w:t>Балкарская Республика г. Нальчик, ул. Чернышевского,173</w:t>
            </w:r>
            <w:r w:rsidR="004B0837" w:rsidRPr="00664DFF">
              <w:rPr>
                <w:bCs/>
                <w:sz w:val="24"/>
                <w:szCs w:val="24"/>
              </w:rPr>
              <w:t>.</w:t>
            </w:r>
          </w:p>
          <w:p w14:paraId="2CC0FA3A" w14:textId="0F03E820" w:rsidR="004B0837" w:rsidRPr="00664DFF" w:rsidRDefault="004B0837" w:rsidP="00F82E40">
            <w:pPr>
              <w:jc w:val="center"/>
              <w:rPr>
                <w:sz w:val="24"/>
                <w:szCs w:val="24"/>
              </w:rPr>
            </w:pPr>
            <w:r w:rsidRPr="00664DFF">
              <w:rPr>
                <w:sz w:val="24"/>
                <w:szCs w:val="24"/>
              </w:rPr>
              <w:t xml:space="preserve">Тел.: </w:t>
            </w:r>
            <w:r w:rsidR="00664DFF" w:rsidRPr="00664DFF">
              <w:rPr>
                <w:sz w:val="24"/>
                <w:szCs w:val="24"/>
              </w:rPr>
              <w:t xml:space="preserve">+7 (928) 719-67-27, </w:t>
            </w:r>
            <w:r w:rsidR="001764B5" w:rsidRPr="00664DFF">
              <w:rPr>
                <w:sz w:val="24"/>
                <w:szCs w:val="24"/>
              </w:rPr>
              <w:t>+7 (8662) 42-25-60</w:t>
            </w:r>
            <w:r w:rsidR="000942D5" w:rsidRPr="00664DFF">
              <w:rPr>
                <w:sz w:val="24"/>
                <w:szCs w:val="24"/>
              </w:rPr>
              <w:t>.</w:t>
            </w:r>
          </w:p>
          <w:p w14:paraId="32D2EBCA" w14:textId="1E3BD854" w:rsidR="000942D5" w:rsidRPr="001764B5" w:rsidRDefault="00B57C4E" w:rsidP="00F82E40">
            <w:pPr>
              <w:jc w:val="center"/>
              <w:rPr>
                <w:bCs/>
                <w:sz w:val="24"/>
                <w:szCs w:val="24"/>
              </w:rPr>
            </w:pPr>
            <w:r w:rsidRPr="00664DFF">
              <w:rPr>
                <w:bCs/>
                <w:sz w:val="24"/>
                <w:szCs w:val="24"/>
              </w:rPr>
              <w:t>Заведующий</w:t>
            </w:r>
            <w:r w:rsidRPr="001764B5">
              <w:rPr>
                <w:bCs/>
                <w:sz w:val="24"/>
                <w:szCs w:val="24"/>
              </w:rPr>
              <w:t xml:space="preserve"> </w:t>
            </w:r>
            <w:r w:rsidR="00DC0082" w:rsidRPr="001764B5">
              <w:rPr>
                <w:bCs/>
                <w:sz w:val="24"/>
                <w:szCs w:val="24"/>
              </w:rPr>
              <w:t>кафедрой неорганической и физической химии</w:t>
            </w:r>
          </w:p>
        </w:tc>
        <w:tc>
          <w:tcPr>
            <w:tcW w:w="2410" w:type="dxa"/>
            <w:shd w:val="clear" w:color="auto" w:fill="auto"/>
          </w:tcPr>
          <w:p w14:paraId="01639637" w14:textId="49E786AC" w:rsidR="004A4E27" w:rsidRPr="00440E71" w:rsidRDefault="001825EB" w:rsidP="00F82E40">
            <w:pPr>
              <w:jc w:val="center"/>
              <w:rPr>
                <w:bCs/>
                <w:sz w:val="24"/>
                <w:szCs w:val="24"/>
              </w:rPr>
            </w:pPr>
            <w:r w:rsidRPr="00440E71">
              <w:rPr>
                <w:bCs/>
                <w:sz w:val="24"/>
                <w:szCs w:val="24"/>
              </w:rPr>
              <w:t xml:space="preserve">Доктор </w:t>
            </w:r>
            <w:r w:rsidR="00B57C4E" w:rsidRPr="00440E71">
              <w:rPr>
                <w:bCs/>
                <w:sz w:val="24"/>
                <w:szCs w:val="24"/>
              </w:rPr>
              <w:t>химических</w:t>
            </w:r>
            <w:r w:rsidR="00BC242D" w:rsidRPr="00440E71">
              <w:rPr>
                <w:bCs/>
                <w:sz w:val="24"/>
                <w:szCs w:val="24"/>
              </w:rPr>
              <w:t xml:space="preserve"> наук</w:t>
            </w:r>
            <w:r w:rsidR="009F0971">
              <w:rPr>
                <w:bCs/>
                <w:sz w:val="24"/>
                <w:szCs w:val="24"/>
              </w:rPr>
              <w:t>,</w:t>
            </w:r>
            <w:bookmarkStart w:id="0" w:name="_GoBack"/>
            <w:bookmarkEnd w:id="0"/>
          </w:p>
          <w:p w14:paraId="60AC6B43" w14:textId="00C523F5" w:rsidR="001825EB" w:rsidRPr="001764B5" w:rsidRDefault="00440E71" w:rsidP="00F82E40">
            <w:pPr>
              <w:jc w:val="center"/>
              <w:rPr>
                <w:sz w:val="24"/>
                <w:szCs w:val="24"/>
              </w:rPr>
            </w:pPr>
            <w:r w:rsidRPr="00440E71">
              <w:rPr>
                <w:sz w:val="24"/>
                <w:szCs w:val="24"/>
              </w:rPr>
              <w:t>1</w:t>
            </w:r>
            <w:r w:rsidR="00EF1213" w:rsidRPr="00440E71">
              <w:rPr>
                <w:sz w:val="24"/>
                <w:szCs w:val="24"/>
              </w:rPr>
              <w:t>.</w:t>
            </w:r>
            <w:r w:rsidRPr="00440E71">
              <w:rPr>
                <w:sz w:val="24"/>
                <w:szCs w:val="24"/>
              </w:rPr>
              <w:t>4</w:t>
            </w:r>
            <w:r w:rsidR="00EF1213" w:rsidRPr="00440E71">
              <w:rPr>
                <w:sz w:val="24"/>
                <w:szCs w:val="24"/>
              </w:rPr>
              <w:t>.</w:t>
            </w:r>
            <w:r w:rsidRPr="00440E71">
              <w:rPr>
                <w:sz w:val="24"/>
                <w:szCs w:val="24"/>
              </w:rPr>
              <w:t>6</w:t>
            </w:r>
            <w:r w:rsidR="00EF1213" w:rsidRPr="00440E71">
              <w:rPr>
                <w:sz w:val="24"/>
                <w:szCs w:val="24"/>
              </w:rPr>
              <w:t xml:space="preserve">. </w:t>
            </w:r>
            <w:r w:rsidRPr="00440E71">
              <w:rPr>
                <w:sz w:val="24"/>
                <w:szCs w:val="24"/>
              </w:rPr>
              <w:t>Электрохимия</w:t>
            </w:r>
          </w:p>
        </w:tc>
        <w:tc>
          <w:tcPr>
            <w:tcW w:w="1919" w:type="dxa"/>
            <w:shd w:val="clear" w:color="auto" w:fill="auto"/>
          </w:tcPr>
          <w:p w14:paraId="519BE319" w14:textId="6B615D47" w:rsidR="004A4E27" w:rsidRPr="001764B5" w:rsidRDefault="00B57C4E" w:rsidP="00F82E40">
            <w:pPr>
              <w:jc w:val="center"/>
              <w:rPr>
                <w:bCs/>
                <w:sz w:val="24"/>
                <w:szCs w:val="24"/>
              </w:rPr>
            </w:pPr>
            <w:r w:rsidRPr="001764B5">
              <w:rPr>
                <w:bCs/>
                <w:sz w:val="24"/>
                <w:szCs w:val="24"/>
              </w:rPr>
              <w:t>Профессор</w:t>
            </w:r>
          </w:p>
        </w:tc>
      </w:tr>
      <w:tr w:rsidR="004A4E27" w:rsidRPr="00F12458" w14:paraId="229B71E1" w14:textId="77777777" w:rsidTr="00DA22A4">
        <w:tc>
          <w:tcPr>
            <w:tcW w:w="9966" w:type="dxa"/>
            <w:gridSpan w:val="4"/>
            <w:shd w:val="clear" w:color="auto" w:fill="auto"/>
          </w:tcPr>
          <w:p w14:paraId="6EB7F769" w14:textId="488B20CB" w:rsidR="004A4E27" w:rsidRPr="00E96BE6" w:rsidRDefault="004A4E27" w:rsidP="00F10E03">
            <w:pPr>
              <w:rPr>
                <w:b/>
              </w:rPr>
            </w:pPr>
            <w:r w:rsidRPr="00E96BE6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6864E5" w14:paraId="328568F8" w14:textId="77777777" w:rsidTr="00DA22A4">
        <w:tc>
          <w:tcPr>
            <w:tcW w:w="9966" w:type="dxa"/>
            <w:gridSpan w:val="4"/>
            <w:shd w:val="clear" w:color="auto" w:fill="auto"/>
          </w:tcPr>
          <w:p w14:paraId="1E946835" w14:textId="39BAAF16" w:rsidR="00DC0082" w:rsidRPr="00E96BE6" w:rsidRDefault="004A4E27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E96BE6">
              <w:rPr>
                <w:sz w:val="24"/>
                <w:szCs w:val="24"/>
                <w:lang w:val="en-US"/>
              </w:rPr>
              <w:t>1.</w:t>
            </w:r>
            <w:r w:rsidR="001825EB" w:rsidRPr="00E96BE6">
              <w:rPr>
                <w:sz w:val="24"/>
                <w:szCs w:val="24"/>
                <w:lang w:val="en-US"/>
              </w:rPr>
              <w:t> </w:t>
            </w:r>
            <w:r w:rsidR="00DC0082" w:rsidRPr="00E96BE6">
              <w:rPr>
                <w:sz w:val="24"/>
                <w:szCs w:val="24"/>
                <w:lang w:val="en-US"/>
              </w:rPr>
              <w:t>Kushkhov, K Mechanism of dy</w:t>
            </w:r>
            <w:r w:rsidR="00DC0082" w:rsidRPr="00E96BE6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="00DC0082" w:rsidRPr="00E96BE6">
              <w:rPr>
                <w:sz w:val="24"/>
                <w:szCs w:val="24"/>
                <w:lang w:val="en-US"/>
              </w:rPr>
              <w:t xml:space="preserve"> and nd</w:t>
            </w:r>
            <w:r w:rsidR="00DC0082" w:rsidRPr="00E96BE6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="00DC0082" w:rsidRPr="00E96BE6">
              <w:rPr>
                <w:sz w:val="24"/>
                <w:szCs w:val="24"/>
                <w:lang w:val="en-US"/>
              </w:rPr>
              <w:t xml:space="preserve"> ions electrochemical coreduction with ni</w:t>
            </w:r>
            <w:r w:rsidR="00DC0082" w:rsidRPr="00E96BE6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="00DC0082" w:rsidRPr="00E96BE6">
              <w:rPr>
                <w:sz w:val="24"/>
                <w:szCs w:val="24"/>
                <w:lang w:val="en-US"/>
              </w:rPr>
              <w:t>, co</w:t>
            </w:r>
            <w:r w:rsidR="00DC0082" w:rsidRPr="00E96BE6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="00DC0082" w:rsidRPr="00E96BE6">
              <w:rPr>
                <w:sz w:val="24"/>
                <w:szCs w:val="24"/>
                <w:lang w:val="en-US"/>
              </w:rPr>
              <w:t>, and fe</w:t>
            </w:r>
            <w:r w:rsidR="00DC0082" w:rsidRPr="00E96BE6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="00DC0082" w:rsidRPr="00E96BE6">
              <w:rPr>
                <w:sz w:val="24"/>
                <w:szCs w:val="24"/>
                <w:lang w:val="en-US"/>
              </w:rPr>
              <w:t xml:space="preserve"> ions in chloride melts / K. Kushkhov, Z. Ali, A. Khotov, A. Kholkina // Materials. – 2021. – Vol. 14. – No 23.</w:t>
            </w:r>
          </w:p>
          <w:p w14:paraId="7F63A35E" w14:textId="2C7F4D47" w:rsidR="00E575CF" w:rsidRPr="00E96BE6" w:rsidRDefault="00E575CF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764056A3" w14:textId="68AAAC14" w:rsidR="006864E5" w:rsidRPr="00E96BE6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E96BE6">
              <w:rPr>
                <w:sz w:val="24"/>
                <w:szCs w:val="24"/>
                <w:lang w:val="en-US"/>
              </w:rPr>
              <w:t>2. </w:t>
            </w:r>
            <w:r w:rsidR="006864E5" w:rsidRPr="00E96BE6">
              <w:rPr>
                <w:sz w:val="24"/>
                <w:szCs w:val="24"/>
                <w:lang w:val="en-US"/>
              </w:rPr>
              <w:t>Kushkhov, H. B. Electrochemical synthesis of intermetallic and refractory compounds based on rare-earth metals in ionic melts: Achievements and prospects / H. B. Kushkhov, M. R. Tlenkopachev // Current Topics in Electrochemistry. – 2020. – Vol. 22. – P. 58-77.</w:t>
            </w:r>
          </w:p>
          <w:p w14:paraId="0933987D" w14:textId="77777777" w:rsidR="00AC38BA" w:rsidRPr="00E96BE6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76986D87" w14:textId="00D4794A" w:rsidR="006864E5" w:rsidRPr="00E96BE6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E96BE6">
              <w:rPr>
                <w:sz w:val="24"/>
                <w:szCs w:val="24"/>
                <w:lang w:val="en-US"/>
              </w:rPr>
              <w:t>3</w:t>
            </w:r>
            <w:r w:rsidR="004A4E27" w:rsidRPr="00E96BE6">
              <w:rPr>
                <w:sz w:val="24"/>
                <w:szCs w:val="24"/>
                <w:lang w:val="en-US"/>
              </w:rPr>
              <w:t>.</w:t>
            </w:r>
            <w:r w:rsidR="00AC38BA" w:rsidRPr="00E96BE6">
              <w:rPr>
                <w:sz w:val="24"/>
                <w:szCs w:val="24"/>
                <w:lang w:val="en-US"/>
              </w:rPr>
              <w:t> </w:t>
            </w:r>
            <w:r w:rsidR="006864E5" w:rsidRPr="00E96BE6">
              <w:rPr>
                <w:sz w:val="24"/>
                <w:szCs w:val="24"/>
                <w:lang w:val="en-US"/>
              </w:rPr>
              <w:t>Kushkhov, H. B. Electrochemical Processes in Molten Alkaline Metal Carbonates under Carbon Dioxide Overpressure / K. B. Kushkhov, M. N. Ligidova, J. Z. Ali, A. A. Khotov, M. R Tlenkopachev, R.K. Karatsukova // Russian metallurgy (Metally). – 2021. – Vol. 2021. – No 2. – P. 141-150.</w:t>
            </w:r>
          </w:p>
          <w:p w14:paraId="097DFFB7" w14:textId="77777777" w:rsidR="00AC38BA" w:rsidRPr="00E96BE6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723DCA25" w14:textId="3A8DC485" w:rsidR="006864E5" w:rsidRPr="00E96BE6" w:rsidRDefault="00E257D0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E96BE6">
              <w:rPr>
                <w:sz w:val="24"/>
                <w:szCs w:val="24"/>
                <w:lang w:val="en-US"/>
              </w:rPr>
              <w:t>4. </w:t>
            </w:r>
            <w:r w:rsidR="006864E5" w:rsidRPr="00E96BE6">
              <w:rPr>
                <w:sz w:val="24"/>
                <w:szCs w:val="24"/>
                <w:lang w:val="en-US"/>
              </w:rPr>
              <w:t xml:space="preserve">Kushkhov, </w:t>
            </w:r>
            <w:r w:rsidR="001764B5" w:rsidRPr="00E96BE6">
              <w:rPr>
                <w:sz w:val="24"/>
                <w:szCs w:val="24"/>
                <w:lang w:val="en-US"/>
              </w:rPr>
              <w:t>K</w:t>
            </w:r>
            <w:r w:rsidR="006864E5" w:rsidRPr="00E96BE6">
              <w:rPr>
                <w:sz w:val="24"/>
                <w:szCs w:val="24"/>
                <w:lang w:val="en-US"/>
              </w:rPr>
              <w:t>. B. Joint Electroreduction of Chromium and Boron Ions and Electrochemical Synthesis of Chromium Borides in Halide–Oxide Melts / K. B. Kushkhov, M. N. Adamokova, O. B. Ashinova, R. K. Karatsukova // Russian metallurgy (Metally). – 2020. – Vol. 2020. – No 8. – P. 845-852.</w:t>
            </w:r>
          </w:p>
          <w:p w14:paraId="367AC2D8" w14:textId="77777777" w:rsidR="00E257D0" w:rsidRPr="00E96BE6" w:rsidRDefault="00E257D0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34F2302A" w14:textId="04D3EC5D" w:rsidR="006864E5" w:rsidRPr="00E96BE6" w:rsidRDefault="00E96BE6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E96BE6">
              <w:rPr>
                <w:sz w:val="24"/>
                <w:szCs w:val="24"/>
                <w:lang w:val="en-US"/>
              </w:rPr>
              <w:lastRenderedPageBreak/>
              <w:t>5</w:t>
            </w:r>
            <w:r w:rsidR="00F10E03" w:rsidRPr="00E96BE6">
              <w:rPr>
                <w:sz w:val="24"/>
                <w:szCs w:val="24"/>
                <w:lang w:val="en-US"/>
              </w:rPr>
              <w:t>. </w:t>
            </w:r>
            <w:r w:rsidR="006864E5" w:rsidRPr="00E96BE6">
              <w:rPr>
                <w:sz w:val="24"/>
                <w:szCs w:val="24"/>
                <w:lang w:val="en-US"/>
              </w:rPr>
              <w:t>Kushkhov, K. B. Electrochemical synthesis of powders of holmium and nickel intermetallic compounds in halogenide melts / K. B. Kushkhov, R. A. Kardanova // Russian Journal of Non-Ferrous Metals. – 2017. – Vol. 58. – No 3. – P. 287-291.</w:t>
            </w:r>
          </w:p>
          <w:p w14:paraId="758A5209" w14:textId="77777777" w:rsidR="00F10E03" w:rsidRPr="00E96BE6" w:rsidRDefault="00F10E03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6E990D51" w14:textId="3E2B8144" w:rsidR="004A4E27" w:rsidRPr="00E96BE6" w:rsidRDefault="00E96BE6" w:rsidP="001825EB">
            <w:pPr>
              <w:jc w:val="both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6</w:t>
            </w:r>
            <w:r w:rsidR="004A4E27" w:rsidRPr="00E96BE6">
              <w:rPr>
                <w:sz w:val="24"/>
                <w:szCs w:val="24"/>
              </w:rPr>
              <w:t>.</w:t>
            </w:r>
            <w:r w:rsidRPr="00E96BE6">
              <w:rPr>
                <w:sz w:val="24"/>
                <w:szCs w:val="24"/>
                <w:lang w:val="en-US"/>
              </w:rPr>
              <w:t> </w:t>
            </w:r>
            <w:r w:rsidRPr="00E96BE6">
              <w:rPr>
                <w:sz w:val="24"/>
                <w:szCs w:val="24"/>
              </w:rPr>
              <w:t xml:space="preserve">Кушхов Х. Б. </w:t>
            </w:r>
            <w:r w:rsidR="006864E5" w:rsidRPr="00E96BE6">
              <w:rPr>
                <w:sz w:val="24"/>
                <w:szCs w:val="24"/>
              </w:rPr>
              <w:t>Совместное электровосстановление ионов хрома и бора и электрохимический синтез боридов хрома в галогенидно-оксидных расплавах / Х. Б. Кушхов, М. Адамокова, О. Б. Ашинова, Р. Х. Карацукова // Расплавы. – 2020. – № 1. – С. 52-64.</w:t>
            </w:r>
          </w:p>
          <w:p w14:paraId="00A0C3D5" w14:textId="20143F2A" w:rsidR="00FB2585" w:rsidRPr="00E96BE6" w:rsidRDefault="00FB2585" w:rsidP="00E257D0">
            <w:pPr>
              <w:jc w:val="both"/>
              <w:rPr>
                <w:bCs/>
                <w:sz w:val="24"/>
                <w:szCs w:val="18"/>
              </w:rPr>
            </w:pPr>
          </w:p>
        </w:tc>
      </w:tr>
    </w:tbl>
    <w:p w14:paraId="4318BA7A" w14:textId="77777777" w:rsidR="004A4E27" w:rsidRPr="006864E5" w:rsidRDefault="004A4E27" w:rsidP="004A4E27">
      <w:pPr>
        <w:rPr>
          <w:sz w:val="24"/>
          <w:szCs w:val="24"/>
        </w:rPr>
      </w:pPr>
    </w:p>
    <w:p w14:paraId="2CE0882A" w14:textId="77777777" w:rsidR="004A4E27" w:rsidRPr="006864E5" w:rsidRDefault="004A4E27" w:rsidP="00FB2585">
      <w:pPr>
        <w:rPr>
          <w:bCs/>
          <w:iCs/>
          <w:sz w:val="24"/>
          <w:szCs w:val="24"/>
        </w:rPr>
      </w:pPr>
    </w:p>
    <w:sectPr w:rsidR="004A4E27" w:rsidRPr="006864E5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2D419" w14:textId="77777777" w:rsidR="00095DD8" w:rsidRDefault="00095DD8">
      <w:r>
        <w:separator/>
      </w:r>
    </w:p>
  </w:endnote>
  <w:endnote w:type="continuationSeparator" w:id="0">
    <w:p w14:paraId="3838F783" w14:textId="77777777" w:rsidR="00095DD8" w:rsidRDefault="000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3C353" w14:textId="77777777" w:rsidR="00095DD8" w:rsidRDefault="00095DD8">
      <w:r>
        <w:separator/>
      </w:r>
    </w:p>
  </w:footnote>
  <w:footnote w:type="continuationSeparator" w:id="0">
    <w:p w14:paraId="0A91F802" w14:textId="77777777" w:rsidR="00095DD8" w:rsidRDefault="0009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66A"/>
    <w:multiLevelType w:val="multilevel"/>
    <w:tmpl w:val="F27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942D5"/>
    <w:rsid w:val="00095DD8"/>
    <w:rsid w:val="000F7D8A"/>
    <w:rsid w:val="001112F4"/>
    <w:rsid w:val="001764B5"/>
    <w:rsid w:val="001825EB"/>
    <w:rsid w:val="002642B0"/>
    <w:rsid w:val="002C38F5"/>
    <w:rsid w:val="003B4ED1"/>
    <w:rsid w:val="003C285E"/>
    <w:rsid w:val="003E21F9"/>
    <w:rsid w:val="00440E71"/>
    <w:rsid w:val="004A4E27"/>
    <w:rsid w:val="004B0837"/>
    <w:rsid w:val="00535610"/>
    <w:rsid w:val="00574870"/>
    <w:rsid w:val="00664DFF"/>
    <w:rsid w:val="006730A0"/>
    <w:rsid w:val="006864E5"/>
    <w:rsid w:val="006D7CE4"/>
    <w:rsid w:val="007E0FBE"/>
    <w:rsid w:val="007E78C7"/>
    <w:rsid w:val="007F7EF7"/>
    <w:rsid w:val="009017CC"/>
    <w:rsid w:val="009A0F63"/>
    <w:rsid w:val="009E24D6"/>
    <w:rsid w:val="009F0971"/>
    <w:rsid w:val="00A7740C"/>
    <w:rsid w:val="00A867BF"/>
    <w:rsid w:val="00AC38BA"/>
    <w:rsid w:val="00B57C4E"/>
    <w:rsid w:val="00B67B54"/>
    <w:rsid w:val="00B709AD"/>
    <w:rsid w:val="00BC1A64"/>
    <w:rsid w:val="00BC242D"/>
    <w:rsid w:val="00C861DE"/>
    <w:rsid w:val="00CE754A"/>
    <w:rsid w:val="00DA22A4"/>
    <w:rsid w:val="00DC0082"/>
    <w:rsid w:val="00E257D0"/>
    <w:rsid w:val="00E575CF"/>
    <w:rsid w:val="00E96BE6"/>
    <w:rsid w:val="00EF1213"/>
    <w:rsid w:val="00F10E03"/>
    <w:rsid w:val="00F40C2C"/>
    <w:rsid w:val="00F82E40"/>
    <w:rsid w:val="00F94676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12829"/>
  <w15:chartTrackingRefBased/>
  <w15:docId w15:val="{0040D360-7E78-4254-BD4D-F909841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4B08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83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76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2022-09-26T05:45:00Z</dcterms:created>
  <dcterms:modified xsi:type="dcterms:W3CDTF">2022-09-26T05:45:00Z</dcterms:modified>
</cp:coreProperties>
</file>